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4791" w14:textId="4F8E5C34" w:rsidR="008C4410" w:rsidRDefault="002F33C8" w:rsidP="002F33C8">
      <w:pPr>
        <w:widowControl/>
        <w:jc w:val="center"/>
      </w:pPr>
      <w:r w:rsidRPr="002F33C8">
        <w:rPr>
          <w:rStyle w:val="ab"/>
          <w:rFonts w:ascii="微軟正黑體" w:eastAsia="微軟正黑體" w:hAnsi="微軟正黑體"/>
          <w:b/>
          <w:bCs/>
          <w:color w:val="2980B9"/>
          <w:sz w:val="36"/>
        </w:rPr>
        <w:t xml:space="preserve">      學年度</w:t>
      </w:r>
      <w:hyperlink r:id="rId10" w:tooltip="110學年度實習前性騷擾防治宣導(諮服中心)" w:history="1">
        <w:r w:rsidRPr="002F33C8">
          <w:rPr>
            <w:rStyle w:val="ab"/>
            <w:rFonts w:ascii="微軟正黑體" w:eastAsia="微軟正黑體" w:hAnsi="微軟正黑體" w:hint="eastAsia"/>
            <w:b/>
            <w:bCs/>
            <w:color w:val="2980B9"/>
            <w:sz w:val="36"/>
          </w:rPr>
          <w:t>實習前性騷擾防治宣導</w:t>
        </w:r>
      </w:hyperlink>
      <w:r w:rsidRPr="002F33C8">
        <w:rPr>
          <w:rStyle w:val="ab"/>
          <w:rFonts w:ascii="微軟正黑體" w:eastAsia="微軟正黑體" w:hAnsi="微軟正黑體" w:hint="eastAsia"/>
          <w:b/>
          <w:bCs/>
          <w:color w:val="2980B9"/>
          <w:sz w:val="36"/>
        </w:rPr>
        <w:t>簽到表</w:t>
      </w:r>
    </w:p>
    <w:tbl>
      <w:tblPr>
        <w:tblW w:w="100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330"/>
        <w:gridCol w:w="2515"/>
        <w:gridCol w:w="777"/>
        <w:gridCol w:w="1449"/>
        <w:gridCol w:w="289"/>
        <w:gridCol w:w="2515"/>
      </w:tblGrid>
      <w:tr w:rsidR="002F33C8" w:rsidRPr="002F33C8" w14:paraId="40CA6B38" w14:textId="77777777" w:rsidTr="00E95C03">
        <w:trPr>
          <w:trHeight w:hRule="exact" w:val="851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6FEC" w14:textId="7DAC170E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活動日期</w:t>
            </w:r>
          </w:p>
        </w:tc>
        <w:tc>
          <w:tcPr>
            <w:tcW w:w="46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6E07" w14:textId="77777777" w:rsidR="002F33C8" w:rsidRPr="002F33C8" w:rsidRDefault="002F33C8" w:rsidP="00602EAD">
            <w:pPr>
              <w:spacing w:line="360" w:lineRule="exac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  年    月    日</w:t>
            </w: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午    時    分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BCC59" w14:textId="77777777" w:rsidR="002F33C8" w:rsidRPr="002F33C8" w:rsidRDefault="002F33C8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活動地點</w:t>
            </w:r>
          </w:p>
        </w:tc>
        <w:tc>
          <w:tcPr>
            <w:tcW w:w="280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B48F3" w14:textId="5292B596" w:rsidR="002F33C8" w:rsidRPr="002F33C8" w:rsidRDefault="002F33C8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教學大樓  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教室</w:t>
            </w:r>
          </w:p>
        </w:tc>
      </w:tr>
      <w:tr w:rsidR="002F33C8" w:rsidRPr="002F33C8" w14:paraId="35C0F1E7" w14:textId="77777777" w:rsidTr="00E95C03">
        <w:trPr>
          <w:trHeight w:hRule="exact" w:val="851"/>
          <w:jc w:val="center"/>
        </w:trPr>
        <w:tc>
          <w:tcPr>
            <w:tcW w:w="1185" w:type="dxa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0E20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講    師</w:t>
            </w:r>
          </w:p>
        </w:tc>
        <w:tc>
          <w:tcPr>
            <w:tcW w:w="4622" w:type="dxa"/>
            <w:gridSpan w:val="3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9FBE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1449" w:type="dxa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F05C1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參加人數</w:t>
            </w:r>
          </w:p>
        </w:tc>
        <w:tc>
          <w:tcPr>
            <w:tcW w:w="2804" w:type="dxa"/>
            <w:gridSpan w:val="2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C8CC4" w14:textId="33F43931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>人</w:t>
            </w:r>
          </w:p>
        </w:tc>
      </w:tr>
      <w:tr w:rsidR="002F33C8" w:rsidRPr="002F33C8" w14:paraId="60E72E30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3DFF" w14:textId="1C3FCA71" w:rsidR="002F33C8" w:rsidRDefault="002F33C8" w:rsidP="002F33C8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學</w:t>
            </w:r>
            <w:r w:rsidR="00E95C03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號</w:t>
            </w:r>
          </w:p>
        </w:tc>
        <w:tc>
          <w:tcPr>
            <w:tcW w:w="2515" w:type="dxa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2ED6" w14:textId="12278F47" w:rsidR="002F33C8" w:rsidRPr="002F33C8" w:rsidRDefault="002F33C8" w:rsidP="002F33C8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姓</w:t>
            </w:r>
            <w:r w:rsidR="00E95C03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名</w:t>
            </w:r>
          </w:p>
        </w:tc>
        <w:tc>
          <w:tcPr>
            <w:tcW w:w="2515" w:type="dxa"/>
            <w:gridSpan w:val="3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9A15B" w14:textId="469E9751" w:rsidR="002F33C8" w:rsidRPr="002F33C8" w:rsidRDefault="002F33C8" w:rsidP="002F33C8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學</w:t>
            </w:r>
            <w:r w:rsidR="00E95C03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號</w:t>
            </w:r>
          </w:p>
        </w:tc>
        <w:tc>
          <w:tcPr>
            <w:tcW w:w="2515" w:type="dxa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00330" w14:textId="774D9C12" w:rsidR="002F33C8" w:rsidRDefault="002F33C8" w:rsidP="002F33C8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姓</w:t>
            </w:r>
            <w:r w:rsidR="00E95C03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名</w:t>
            </w:r>
          </w:p>
        </w:tc>
      </w:tr>
      <w:tr w:rsidR="002F33C8" w:rsidRPr="002F33C8" w14:paraId="2316FF19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B697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BF22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253FF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D0C8B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4C1220E7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4A6A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7CEE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287AE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C1A84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483E8FEE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D6D0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BBC3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7E549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3D2E5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6F8DB29B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50E3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CAA3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4B591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65A29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4FD2388D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199B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2EC4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7FEC6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5EF82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762AAA2E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1983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B4D9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A9EDB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D0FFA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708426C9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DC5F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0DF8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29452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0F497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163FC730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5D35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8508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16863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E67C5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221AF444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244A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F06A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A01EE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8BEC1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03573A4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2553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DB37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D7C6A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AA128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D301250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9A5E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C630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2088F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F5016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5C1DD400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C716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7566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3C529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FA084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739AD413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2DC0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CB55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858A5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D6078" w14:textId="77777777" w:rsid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2F33C8" w:rsidRPr="002F33C8" w14:paraId="346C7211" w14:textId="77777777" w:rsidTr="00E95C03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CF94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2088" w14:textId="77777777" w:rsidR="002F33C8" w:rsidRPr="002F33C8" w:rsidRDefault="002F33C8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5CAFC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90DA0" w14:textId="77777777" w:rsidR="002F33C8" w:rsidRPr="002F33C8" w:rsidRDefault="002F33C8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</w:tbl>
    <w:p w14:paraId="41FA6629" w14:textId="77777777" w:rsidR="00E95C03" w:rsidRDefault="00E95C03" w:rsidP="00E95C03">
      <w:pPr>
        <w:widowControl/>
        <w:jc w:val="center"/>
      </w:pPr>
      <w:r w:rsidRPr="002F33C8">
        <w:rPr>
          <w:rStyle w:val="ab"/>
          <w:rFonts w:ascii="微軟正黑體" w:eastAsia="微軟正黑體" w:hAnsi="微軟正黑體"/>
          <w:b/>
          <w:bCs/>
          <w:color w:val="2980B9"/>
          <w:sz w:val="36"/>
        </w:rPr>
        <w:lastRenderedPageBreak/>
        <w:t xml:space="preserve">      學年度</w:t>
      </w:r>
      <w:hyperlink r:id="rId11" w:tooltip="110學年度實習前性騷擾防治宣導(諮服中心)" w:history="1">
        <w:r w:rsidRPr="002F33C8">
          <w:rPr>
            <w:rStyle w:val="ab"/>
            <w:rFonts w:ascii="微軟正黑體" w:eastAsia="微軟正黑體" w:hAnsi="微軟正黑體" w:hint="eastAsia"/>
            <w:b/>
            <w:bCs/>
            <w:color w:val="2980B9"/>
            <w:sz w:val="36"/>
          </w:rPr>
          <w:t>實習前性騷擾防治宣導</w:t>
        </w:r>
      </w:hyperlink>
      <w:r w:rsidRPr="002F33C8">
        <w:rPr>
          <w:rStyle w:val="ab"/>
          <w:rFonts w:ascii="微軟正黑體" w:eastAsia="微軟正黑體" w:hAnsi="微軟正黑體" w:hint="eastAsia"/>
          <w:b/>
          <w:bCs/>
          <w:color w:val="2980B9"/>
          <w:sz w:val="36"/>
        </w:rPr>
        <w:t>簽到表</w:t>
      </w:r>
    </w:p>
    <w:tbl>
      <w:tblPr>
        <w:tblW w:w="100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330"/>
        <w:gridCol w:w="2515"/>
        <w:gridCol w:w="777"/>
        <w:gridCol w:w="1449"/>
        <w:gridCol w:w="289"/>
        <w:gridCol w:w="2515"/>
      </w:tblGrid>
      <w:tr w:rsidR="00E95C03" w:rsidRPr="002F33C8" w14:paraId="707D03AB" w14:textId="77777777" w:rsidTr="00602EAD">
        <w:trPr>
          <w:trHeight w:hRule="exact" w:val="851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1C78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活動日期</w:t>
            </w:r>
          </w:p>
        </w:tc>
        <w:tc>
          <w:tcPr>
            <w:tcW w:w="46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FED0" w14:textId="77777777" w:rsidR="00E95C03" w:rsidRPr="002F33C8" w:rsidRDefault="00E95C03" w:rsidP="00602EAD">
            <w:pPr>
              <w:spacing w:line="360" w:lineRule="exac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  年    月    日</w:t>
            </w: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午    時    分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A3586" w14:textId="77777777" w:rsidR="00E95C03" w:rsidRPr="002F33C8" w:rsidRDefault="00E95C03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活動地點</w:t>
            </w:r>
          </w:p>
        </w:tc>
        <w:tc>
          <w:tcPr>
            <w:tcW w:w="280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425DB" w14:textId="77777777" w:rsidR="00E95C03" w:rsidRPr="002F33C8" w:rsidRDefault="00E95C03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教學大樓  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教室</w:t>
            </w:r>
          </w:p>
        </w:tc>
      </w:tr>
      <w:tr w:rsidR="00E95C03" w:rsidRPr="002F33C8" w14:paraId="418BE84F" w14:textId="77777777" w:rsidTr="00602EAD">
        <w:trPr>
          <w:trHeight w:hRule="exact" w:val="851"/>
          <w:jc w:val="center"/>
        </w:trPr>
        <w:tc>
          <w:tcPr>
            <w:tcW w:w="1185" w:type="dxa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B168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講    師</w:t>
            </w:r>
          </w:p>
        </w:tc>
        <w:tc>
          <w:tcPr>
            <w:tcW w:w="4622" w:type="dxa"/>
            <w:gridSpan w:val="3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A70B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1449" w:type="dxa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116AE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參加人數</w:t>
            </w:r>
          </w:p>
        </w:tc>
        <w:tc>
          <w:tcPr>
            <w:tcW w:w="2804" w:type="dxa"/>
            <w:gridSpan w:val="2"/>
            <w:tcBorders>
              <w:bottom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835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>人</w:t>
            </w:r>
          </w:p>
        </w:tc>
      </w:tr>
      <w:tr w:rsidR="00E95C03" w:rsidRPr="002F33C8" w14:paraId="004AE685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FB3D" w14:textId="258172B9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學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號</w:t>
            </w:r>
          </w:p>
        </w:tc>
        <w:tc>
          <w:tcPr>
            <w:tcW w:w="2515" w:type="dxa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1325" w14:textId="016C806A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姓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名</w:t>
            </w:r>
          </w:p>
        </w:tc>
        <w:tc>
          <w:tcPr>
            <w:tcW w:w="2515" w:type="dxa"/>
            <w:gridSpan w:val="3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5774B" w14:textId="77156E0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學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號</w:t>
            </w:r>
          </w:p>
        </w:tc>
        <w:tc>
          <w:tcPr>
            <w:tcW w:w="2515" w:type="dxa"/>
            <w:tcBorders>
              <w:top w:val="doub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E2DAB" w14:textId="432ACAC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姓</w:t>
            </w: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    </w:t>
            </w:r>
            <w:r w:rsidRPr="002F33C8"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>名</w:t>
            </w:r>
          </w:p>
        </w:tc>
      </w:tr>
      <w:tr w:rsidR="00E95C03" w:rsidRPr="002F33C8" w14:paraId="73D66C34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374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C37C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35DB7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EFE16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F1FD3EE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FB68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89A4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B2FA6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FA953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0DC65708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3830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6466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28A86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91EFA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71106A69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8B47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CD34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91662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CAD47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3D44C0B0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3462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5F5B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BF209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12428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1A702E80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F595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2034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26B3F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0921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6C5F8F96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B38C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F3E7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1A9ED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0CE1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6FAA1044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6D1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1873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8A861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0585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792A66C9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FAE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A061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153A7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2D9CD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3E5CD5ED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1AA3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D586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46E9E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45D51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C8E1167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B559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DF6B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BB54E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75C56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62ED316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852B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99E9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870EF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1733D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106D786B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CA5B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FD51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9FAB8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44D12" w14:textId="77777777" w:rsidR="00E95C03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  <w:tr w:rsidR="00E95C03" w:rsidRPr="002F33C8" w14:paraId="5C8954EF" w14:textId="77777777" w:rsidTr="00602EAD">
        <w:trPr>
          <w:trHeight w:hRule="exact" w:val="851"/>
          <w:jc w:val="center"/>
        </w:trPr>
        <w:tc>
          <w:tcPr>
            <w:tcW w:w="2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6248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53F2" w14:textId="77777777" w:rsidR="00E95C03" w:rsidRPr="002F33C8" w:rsidRDefault="00E95C03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56B6A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6AF22" w14:textId="77777777" w:rsidR="00E95C03" w:rsidRPr="002F33C8" w:rsidRDefault="00E95C03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</w:pPr>
          </w:p>
        </w:tc>
      </w:tr>
    </w:tbl>
    <w:p w14:paraId="31B47EE7" w14:textId="77777777" w:rsidR="00115BE7" w:rsidRPr="002F33C8" w:rsidRDefault="00115BE7" w:rsidP="00115BE7">
      <w:pPr>
        <w:jc w:val="center"/>
        <w:rPr>
          <w:rStyle w:val="ab"/>
          <w:rFonts w:ascii="微軟正黑體" w:eastAsia="微軟正黑體" w:hAnsi="微軟正黑體"/>
          <w:b/>
          <w:bCs/>
          <w:color w:val="2980B9"/>
          <w:sz w:val="36"/>
        </w:rPr>
      </w:pPr>
      <w:r w:rsidRPr="002F33C8">
        <w:rPr>
          <w:rStyle w:val="ab"/>
          <w:rFonts w:ascii="微軟正黑體" w:eastAsia="微軟正黑體" w:hAnsi="微軟正黑體"/>
          <w:b/>
          <w:bCs/>
          <w:color w:val="2980B9"/>
          <w:sz w:val="36"/>
        </w:rPr>
        <w:lastRenderedPageBreak/>
        <w:t xml:space="preserve">      學年度</w:t>
      </w:r>
      <w:hyperlink r:id="rId12" w:tooltip="110學年度實習前性騷擾防治宣導(諮服中心)" w:history="1">
        <w:r w:rsidRPr="002F33C8">
          <w:rPr>
            <w:rStyle w:val="ab"/>
            <w:rFonts w:ascii="微軟正黑體" w:eastAsia="微軟正黑體" w:hAnsi="微軟正黑體" w:hint="eastAsia"/>
            <w:b/>
            <w:bCs/>
            <w:color w:val="2980B9"/>
            <w:sz w:val="36"/>
          </w:rPr>
          <w:t>實習前性騷擾防治宣導</w:t>
        </w:r>
      </w:hyperlink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845"/>
        <w:gridCol w:w="777"/>
        <w:gridCol w:w="1449"/>
        <w:gridCol w:w="2804"/>
      </w:tblGrid>
      <w:tr w:rsidR="00115BE7" w:rsidRPr="002F33C8" w14:paraId="17473CF4" w14:textId="77777777" w:rsidTr="00602EAD">
        <w:trPr>
          <w:trHeight w:hRule="exact" w:val="851"/>
          <w:jc w:val="center"/>
        </w:trPr>
        <w:tc>
          <w:tcPr>
            <w:tcW w:w="118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269A" w14:textId="77777777" w:rsidR="00115BE7" w:rsidRPr="002F33C8" w:rsidRDefault="00115BE7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活動日期</w:t>
            </w:r>
          </w:p>
        </w:tc>
        <w:tc>
          <w:tcPr>
            <w:tcW w:w="4622" w:type="dxa"/>
            <w:gridSpan w:val="2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51C" w14:textId="77777777" w:rsidR="00115BE7" w:rsidRPr="002F33C8" w:rsidRDefault="00115BE7" w:rsidP="00602EAD">
            <w:pPr>
              <w:spacing w:line="360" w:lineRule="exac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  年    月    日</w:t>
            </w: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午    時    分</w:t>
            </w:r>
          </w:p>
        </w:tc>
        <w:tc>
          <w:tcPr>
            <w:tcW w:w="1449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A740F" w14:textId="77777777" w:rsidR="00115BE7" w:rsidRPr="002F33C8" w:rsidRDefault="00115BE7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活動地點</w:t>
            </w:r>
          </w:p>
        </w:tc>
        <w:tc>
          <w:tcPr>
            <w:tcW w:w="2804" w:type="dxa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3119B" w14:textId="77777777" w:rsidR="00115BE7" w:rsidRPr="002F33C8" w:rsidRDefault="00115BE7" w:rsidP="00602EAD">
            <w:pPr>
              <w:spacing w:line="360" w:lineRule="exac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>教學大樓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</w:t>
            </w:r>
            <w:r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 教室</w:t>
            </w:r>
          </w:p>
        </w:tc>
      </w:tr>
      <w:tr w:rsidR="00115BE7" w:rsidRPr="002F33C8" w14:paraId="55A08A6C" w14:textId="77777777" w:rsidTr="00602EAD">
        <w:trPr>
          <w:trHeight w:hRule="exact" w:val="851"/>
          <w:jc w:val="center"/>
        </w:trPr>
        <w:tc>
          <w:tcPr>
            <w:tcW w:w="1185" w:type="dxa"/>
            <w:tcBorders>
              <w:top w:val="single" w:sz="4" w:space="0" w:color="000000"/>
              <w:left w:val="thinThickSmallGap" w:sz="18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27B9" w14:textId="77777777" w:rsidR="00115BE7" w:rsidRPr="002F33C8" w:rsidRDefault="00115BE7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講    師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97D4" w14:textId="77777777" w:rsidR="00115BE7" w:rsidRPr="002F33C8" w:rsidRDefault="00115BE7" w:rsidP="00602EAD">
            <w:pPr>
              <w:widowControl/>
              <w:spacing w:line="0" w:lineRule="atLeast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7A5FD" w14:textId="77777777" w:rsidR="00115BE7" w:rsidRPr="002F33C8" w:rsidRDefault="00115BE7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  <w:t>參加人數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thickThinSmallGap" w:sz="1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7AC0F" w14:textId="77777777" w:rsidR="00115BE7" w:rsidRPr="002F33C8" w:rsidRDefault="00115BE7" w:rsidP="00602EAD">
            <w:pPr>
              <w:widowControl/>
              <w:spacing w:line="0" w:lineRule="atLeast"/>
              <w:jc w:val="center"/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</w:pPr>
            <w:r w:rsidRPr="002F33C8"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     </w:t>
            </w:r>
            <w:r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 xml:space="preserve">  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 xml:space="preserve"> </w:t>
            </w:r>
            <w:r w:rsidRPr="002F33C8"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>人</w:t>
            </w:r>
            <w:r>
              <w:rPr>
                <w:rStyle w:val="ab"/>
                <w:rFonts w:ascii="微軟正黑體" w:eastAsia="微軟正黑體" w:hAnsi="微軟正黑體" w:hint="eastAsia"/>
                <w:bCs/>
                <w:color w:val="2980B9"/>
                <w:u w:val="none"/>
              </w:rPr>
              <w:t>(詳如簽到表</w:t>
            </w:r>
            <w:r>
              <w:rPr>
                <w:rStyle w:val="ab"/>
                <w:rFonts w:ascii="微軟正黑體" w:eastAsia="微軟正黑體" w:hAnsi="微軟正黑體"/>
                <w:bCs/>
                <w:color w:val="2980B9"/>
                <w:u w:val="none"/>
              </w:rPr>
              <w:t>)</w:t>
            </w:r>
          </w:p>
        </w:tc>
      </w:tr>
      <w:tr w:rsidR="00115BE7" w:rsidRPr="002F33C8" w14:paraId="1CB688A6" w14:textId="77777777" w:rsidTr="00602EAD">
        <w:trPr>
          <w:trHeight w:hRule="exact" w:val="3402"/>
          <w:jc w:val="center"/>
        </w:trPr>
        <w:tc>
          <w:tcPr>
            <w:tcW w:w="5030" w:type="dxa"/>
            <w:gridSpan w:val="2"/>
            <w:tcBorders>
              <w:top w:val="double" w:sz="12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3C4F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503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7D756BD3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</w:tr>
      <w:tr w:rsidR="00115BE7" w:rsidRPr="002F33C8" w14:paraId="40C54FF7" w14:textId="77777777" w:rsidTr="00602EAD">
        <w:trPr>
          <w:trHeight w:hRule="exact" w:val="851"/>
          <w:jc w:val="center"/>
        </w:trPr>
        <w:tc>
          <w:tcPr>
            <w:tcW w:w="5030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F9AF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510B7CF3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</w:tr>
      <w:tr w:rsidR="00115BE7" w:rsidRPr="002F33C8" w14:paraId="2AC09BDB" w14:textId="77777777" w:rsidTr="00602EAD">
        <w:trPr>
          <w:trHeight w:hRule="exact" w:val="3402"/>
          <w:jc w:val="center"/>
        </w:trPr>
        <w:tc>
          <w:tcPr>
            <w:tcW w:w="5030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A0D4" w14:textId="77777777" w:rsidR="00115BE7" w:rsidRPr="002F33C8" w:rsidRDefault="00115BE7" w:rsidP="00602EAD">
            <w:pPr>
              <w:autoSpaceDE w:val="0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5CBBC6A5" w14:textId="77777777" w:rsidR="00115BE7" w:rsidRPr="002F33C8" w:rsidRDefault="00115BE7" w:rsidP="00602EAD">
            <w:pPr>
              <w:autoSpaceDE w:val="0"/>
              <w:jc w:val="center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</w:tr>
      <w:tr w:rsidR="00115BE7" w:rsidRPr="002F33C8" w14:paraId="64E90B11" w14:textId="77777777" w:rsidTr="00602EAD">
        <w:trPr>
          <w:trHeight w:hRule="exact" w:val="851"/>
          <w:jc w:val="center"/>
        </w:trPr>
        <w:tc>
          <w:tcPr>
            <w:tcW w:w="5030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FA53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2ABB0CDC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</w:tr>
      <w:tr w:rsidR="00115BE7" w:rsidRPr="002F33C8" w14:paraId="5F2F6A87" w14:textId="77777777" w:rsidTr="00602EAD">
        <w:trPr>
          <w:trHeight w:hRule="exact" w:val="3402"/>
          <w:jc w:val="center"/>
        </w:trPr>
        <w:tc>
          <w:tcPr>
            <w:tcW w:w="5030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7F63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bookmarkStart w:id="0" w:name="_GoBack"/>
            <w:bookmarkEnd w:id="0"/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14:paraId="39D5EE9A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</w:p>
        </w:tc>
      </w:tr>
      <w:tr w:rsidR="00115BE7" w:rsidRPr="002F33C8" w14:paraId="0B8E68C7" w14:textId="77777777" w:rsidTr="00602EAD">
        <w:trPr>
          <w:trHeight w:hRule="exact" w:val="851"/>
          <w:jc w:val="center"/>
        </w:trPr>
        <w:tc>
          <w:tcPr>
            <w:tcW w:w="5030" w:type="dxa"/>
            <w:gridSpan w:val="2"/>
            <w:tcBorders>
              <w:top w:val="single" w:sz="4" w:space="0" w:color="000000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C0E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36D84DA" w14:textId="77777777" w:rsidR="00115BE7" w:rsidRPr="002F33C8" w:rsidRDefault="00115BE7" w:rsidP="00602EAD">
            <w:pPr>
              <w:autoSpaceDE w:val="0"/>
              <w:rPr>
                <w:rStyle w:val="ab"/>
                <w:rFonts w:ascii="微軟正黑體" w:eastAsia="微軟正黑體" w:hAnsi="微軟正黑體"/>
                <w:b/>
                <w:bCs/>
                <w:color w:val="2980B9"/>
                <w:u w:val="none"/>
              </w:rPr>
            </w:pPr>
            <w:r>
              <w:rPr>
                <w:rStyle w:val="ab"/>
                <w:rFonts w:ascii="微軟正黑體" w:eastAsia="微軟正黑體" w:hAnsi="微軟正黑體" w:hint="eastAsia"/>
                <w:b/>
                <w:bCs/>
                <w:color w:val="2980B9"/>
                <w:u w:val="none"/>
              </w:rPr>
              <w:t xml:space="preserve">照片說明： </w:t>
            </w:r>
          </w:p>
        </w:tc>
      </w:tr>
    </w:tbl>
    <w:p w14:paraId="2DB9F10F" w14:textId="77777777" w:rsidR="008C4410" w:rsidRPr="00115BE7" w:rsidRDefault="008C4410" w:rsidP="00115BE7">
      <w:pPr>
        <w:widowControl/>
        <w:rPr>
          <w:rFonts w:ascii="標楷體" w:eastAsia="標楷體" w:hAnsi="標楷體"/>
          <w:b/>
          <w:szCs w:val="32"/>
          <w:u w:val="single"/>
        </w:rPr>
      </w:pPr>
    </w:p>
    <w:sectPr w:rsidR="008C4410" w:rsidRPr="00115BE7" w:rsidSect="00D87F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5545" w14:textId="77777777" w:rsidR="00384FE4" w:rsidRDefault="00384FE4">
      <w:r>
        <w:separator/>
      </w:r>
    </w:p>
  </w:endnote>
  <w:endnote w:type="continuationSeparator" w:id="0">
    <w:p w14:paraId="65BF85BD" w14:textId="77777777" w:rsidR="00384FE4" w:rsidRDefault="003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E8A0" w14:textId="77777777" w:rsidR="00384FE4" w:rsidRDefault="00384FE4">
      <w:r>
        <w:separator/>
      </w:r>
    </w:p>
  </w:footnote>
  <w:footnote w:type="continuationSeparator" w:id="0">
    <w:p w14:paraId="4D50D516" w14:textId="77777777" w:rsidR="00384FE4" w:rsidRDefault="0038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02E"/>
    <w:multiLevelType w:val="hybridMultilevel"/>
    <w:tmpl w:val="7C183D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54303"/>
    <w:multiLevelType w:val="hybridMultilevel"/>
    <w:tmpl w:val="FE720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4"/>
    <w:rsid w:val="000474E0"/>
    <w:rsid w:val="000A6B68"/>
    <w:rsid w:val="000C6C0E"/>
    <w:rsid w:val="000F6A75"/>
    <w:rsid w:val="0011492C"/>
    <w:rsid w:val="00115BE7"/>
    <w:rsid w:val="00133661"/>
    <w:rsid w:val="001A1D9E"/>
    <w:rsid w:val="001B7939"/>
    <w:rsid w:val="001C1EDB"/>
    <w:rsid w:val="00270A66"/>
    <w:rsid w:val="00283C78"/>
    <w:rsid w:val="002B2894"/>
    <w:rsid w:val="002E2824"/>
    <w:rsid w:val="002F33C8"/>
    <w:rsid w:val="00344EB6"/>
    <w:rsid w:val="0038373C"/>
    <w:rsid w:val="00384FE4"/>
    <w:rsid w:val="003A062B"/>
    <w:rsid w:val="004608C9"/>
    <w:rsid w:val="004A4E1B"/>
    <w:rsid w:val="004D698F"/>
    <w:rsid w:val="00501683"/>
    <w:rsid w:val="00566B0C"/>
    <w:rsid w:val="00575C03"/>
    <w:rsid w:val="00592E9C"/>
    <w:rsid w:val="005C4822"/>
    <w:rsid w:val="00672275"/>
    <w:rsid w:val="007054B4"/>
    <w:rsid w:val="007244E6"/>
    <w:rsid w:val="007E37E2"/>
    <w:rsid w:val="00873B25"/>
    <w:rsid w:val="008773DA"/>
    <w:rsid w:val="008C4410"/>
    <w:rsid w:val="008E2E0B"/>
    <w:rsid w:val="008F2D5A"/>
    <w:rsid w:val="00943D20"/>
    <w:rsid w:val="00970A7F"/>
    <w:rsid w:val="009D0825"/>
    <w:rsid w:val="00A027C4"/>
    <w:rsid w:val="00A23943"/>
    <w:rsid w:val="00A72A97"/>
    <w:rsid w:val="00AA4890"/>
    <w:rsid w:val="00B11268"/>
    <w:rsid w:val="00B923B1"/>
    <w:rsid w:val="00B9403D"/>
    <w:rsid w:val="00BC6BAA"/>
    <w:rsid w:val="00C70C31"/>
    <w:rsid w:val="00CB4DC0"/>
    <w:rsid w:val="00D47AF5"/>
    <w:rsid w:val="00D87F30"/>
    <w:rsid w:val="00DA42B2"/>
    <w:rsid w:val="00DF78C5"/>
    <w:rsid w:val="00E11E3A"/>
    <w:rsid w:val="00E34391"/>
    <w:rsid w:val="00E34484"/>
    <w:rsid w:val="00E523B3"/>
    <w:rsid w:val="00E524F8"/>
    <w:rsid w:val="00E66735"/>
    <w:rsid w:val="00E95C03"/>
    <w:rsid w:val="00EA6B8C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E4240"/>
  <w15:docId w15:val="{4ED70BBE-A8C3-4E11-A06D-E754D77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F8"/>
    <w:pPr>
      <w:widowControl w:val="0"/>
    </w:pPr>
    <w:rPr>
      <w:rFonts w:ascii="Times New Roman" w:eastAsia="新細明體" w:hAnsi="Times New Roman" w:cs="Times New Roman"/>
      <w:szCs w:val="40"/>
      <w:u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2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524F8"/>
    <w:rPr>
      <w:rFonts w:ascii="Times New Roman" w:eastAsia="新細明體" w:hAnsi="Times New Roman" w:cs="Times New Roman"/>
      <w:sz w:val="20"/>
      <w:szCs w:val="20"/>
      <w:u w:color="0000FF"/>
    </w:rPr>
  </w:style>
  <w:style w:type="paragraph" w:styleId="a5">
    <w:name w:val="header"/>
    <w:basedOn w:val="a"/>
    <w:link w:val="a6"/>
    <w:uiPriority w:val="99"/>
    <w:unhideWhenUsed/>
    <w:rsid w:val="009D0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0825"/>
    <w:rPr>
      <w:rFonts w:ascii="Times New Roman" w:eastAsia="新細明體" w:hAnsi="Times New Roman" w:cs="Times New Roman"/>
      <w:sz w:val="20"/>
      <w:szCs w:val="20"/>
      <w:u w:color="0000FF"/>
    </w:rPr>
  </w:style>
  <w:style w:type="paragraph" w:styleId="a7">
    <w:name w:val="Balloon Text"/>
    <w:basedOn w:val="a"/>
    <w:link w:val="a8"/>
    <w:uiPriority w:val="99"/>
    <w:semiHidden/>
    <w:unhideWhenUsed/>
    <w:rsid w:val="00344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4EB6"/>
    <w:rPr>
      <w:rFonts w:asciiTheme="majorHAnsi" w:eastAsiaTheme="majorEastAsia" w:hAnsiTheme="majorHAnsi" w:cstheme="majorBidi"/>
      <w:sz w:val="18"/>
      <w:szCs w:val="18"/>
      <w:u w:color="0000FF"/>
    </w:rPr>
  </w:style>
  <w:style w:type="paragraph" w:styleId="a9">
    <w:name w:val="List Paragraph"/>
    <w:basedOn w:val="a"/>
    <w:uiPriority w:val="34"/>
    <w:qFormat/>
    <w:rsid w:val="00344EB6"/>
    <w:pPr>
      <w:ind w:leftChars="200" w:left="480"/>
    </w:pPr>
  </w:style>
  <w:style w:type="character" w:styleId="aa">
    <w:name w:val="Strong"/>
    <w:basedOn w:val="a0"/>
    <w:uiPriority w:val="22"/>
    <w:qFormat/>
    <w:rsid w:val="002F33C8"/>
    <w:rPr>
      <w:b/>
      <w:bCs/>
    </w:rPr>
  </w:style>
  <w:style w:type="character" w:styleId="ab">
    <w:name w:val="Hyperlink"/>
    <w:basedOn w:val="a0"/>
    <w:uiPriority w:val="99"/>
    <w:semiHidden/>
    <w:unhideWhenUsed/>
    <w:rsid w:val="002F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021.ntsu.edu.tw/var/file/21/1021/img/1437/25450375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021.ntsu.edu.tw/var/file/21/1021/img/1437/254503758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r021.ntsu.edu.tw/var/file/21/1021/img/1437/25450375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06d28a-6c4c-4877-893b-18bbf0020b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5DD25186F7E8C459A90EFD877F7BC78" ma:contentTypeVersion="16" ma:contentTypeDescription="建立新的文件。" ma:contentTypeScope="" ma:versionID="445ab293d13825db7158ab7e2bc2b019">
  <xsd:schema xmlns:xsd="http://www.w3.org/2001/XMLSchema" xmlns:xs="http://www.w3.org/2001/XMLSchema" xmlns:p="http://schemas.microsoft.com/office/2006/metadata/properties" xmlns:ns3="303c85ed-4234-4888-af17-6a446113411f" xmlns:ns4="e406d28a-6c4c-4877-893b-18bbf0020b26" targetNamespace="http://schemas.microsoft.com/office/2006/metadata/properties" ma:root="true" ma:fieldsID="228b90851e3f67fe5a3a1ca8f3d6e6d6" ns3:_="" ns4:_="">
    <xsd:import namespace="303c85ed-4234-4888-af17-6a446113411f"/>
    <xsd:import namespace="e406d28a-6c4c-4877-893b-18bbf0020b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85ed-4234-4888-af17-6a446113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d28a-6c4c-4877-893b-18bbf002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ECD89-2EB4-4D2B-994B-2F0CB0F2A00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03c85ed-4234-4888-af17-6a446113411f"/>
    <ds:schemaRef ds:uri="e406d28a-6c4c-4877-893b-18bbf0020b2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B2B1CA-1021-493F-8D6D-3260D5B66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42C1-61C3-47D6-A1E3-EABBD4A5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c85ed-4234-4888-af17-6a446113411f"/>
    <ds:schemaRef ds:uri="e406d28a-6c4c-4877-893b-18bbf002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surface 適應體育學系</cp:lastModifiedBy>
  <cp:revision>4</cp:revision>
  <dcterms:created xsi:type="dcterms:W3CDTF">2023-01-16T06:20:00Z</dcterms:created>
  <dcterms:modified xsi:type="dcterms:W3CDTF">2023-01-16T06:25:00Z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0x01010055DD25186F7E8C459A90EFD877F7BC78</vt:lpwstr>
  </property>
</Properties>
</file>